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40" w:rsidRPr="007D3740" w:rsidRDefault="009B2D96" w:rsidP="007D3740">
      <w:pPr>
        <w:jc w:val="center"/>
        <w:rPr>
          <w:b/>
        </w:rPr>
      </w:pPr>
      <w:r>
        <w:rPr>
          <w:b/>
        </w:rPr>
        <w:t xml:space="preserve">ΠΡΟΣΦΟΡΑ ΓΙΑ ΠΡΟΜΗΘΕΙΑ ΕΙΔΩΝ </w:t>
      </w:r>
      <w:r w:rsidR="007D3740" w:rsidRPr="007D3740">
        <w:rPr>
          <w:b/>
        </w:rPr>
        <w:t xml:space="preserve">ΑΤΟΜΙΚΗΣ ΥΓΙΕΙΝΗΣ ΚΑΙ ΚΑΘΑΡΙΟΤΗΤΑΣ, ΓΙΑ ΤΙΣ ΑΝΑΓΚΕΣ ΤΩΝ ΔΟΜΩΝ ΦΙΛΟΞΕΝΙΑΣ ΑΣΥΝΟΔΕΥΤΩΝ ΑΝΗΛΙΚΩΝ ΣΤΗΝ ΘΕΣΣΑΛΟΝΙΚΗ( </w:t>
      </w:r>
      <w:proofErr w:type="spellStart"/>
      <w:r w:rsidR="007D3740" w:rsidRPr="007D3740">
        <w:rPr>
          <w:b/>
        </w:rPr>
        <w:t>ΩΡΑΙΟΚΑΣΤΡΟ</w:t>
      </w:r>
      <w:proofErr w:type="spellEnd"/>
      <w:r w:rsidR="007D3740" w:rsidRPr="007D3740">
        <w:rPr>
          <w:b/>
        </w:rPr>
        <w:t xml:space="preserve">, ΠΥΛΑΙΑ, </w:t>
      </w:r>
      <w:proofErr w:type="spellStart"/>
      <w:r w:rsidR="007D3740" w:rsidRPr="007D3740">
        <w:rPr>
          <w:b/>
        </w:rPr>
        <w:t>ΤΑΓΑΡΑΔΕΣ</w:t>
      </w:r>
      <w:proofErr w:type="spellEnd"/>
      <w:r w:rsidR="007D3740" w:rsidRPr="007D3740">
        <w:rPr>
          <w:b/>
        </w:rPr>
        <w:t>), ΣΤΗΝ ΑΛΕΞΑΝΔΡΟΥΠΟΛΗ(ΦΡΙΞΟΣ, ΈΛΛΗ), ΣΤΗΝ ΑΘΗΝΑ ΚΑΙ ΣΤΗΝ ΜΑΚΡΙΝΙΤΣΑ ΒΟΛΟΥ</w:t>
      </w:r>
    </w:p>
    <w:p w:rsidR="00A13680" w:rsidRDefault="00A13680">
      <w:pPr>
        <w:jc w:val="center"/>
        <w:rPr>
          <w:b/>
        </w:rPr>
      </w:pPr>
    </w:p>
    <w:p w:rsidR="00A13680" w:rsidRDefault="009B2D96">
      <w:pPr>
        <w:rPr>
          <w:b/>
        </w:rPr>
      </w:pPr>
      <w:r>
        <w:rPr>
          <w:b/>
        </w:rPr>
        <w:t xml:space="preserve">Προς: </w:t>
      </w:r>
      <w:proofErr w:type="spellStart"/>
      <w:r>
        <w:rPr>
          <w:b/>
        </w:rPr>
        <w:t>ΑΡΣΙΣ</w:t>
      </w:r>
      <w:proofErr w:type="spellEnd"/>
      <w:r>
        <w:rPr>
          <w:b/>
        </w:rPr>
        <w:t xml:space="preserve"> - Κοινωνική Οργάνωση Υποστήριξης Νέων</w:t>
      </w:r>
    </w:p>
    <w:p w:rsidR="007D3740" w:rsidRPr="007D3740" w:rsidRDefault="009B2D96" w:rsidP="007D3740">
      <w:r>
        <w:t xml:space="preserve">Θέμα: Προσφορά για την προμήθεια </w:t>
      </w:r>
      <w:r w:rsidR="007D3740" w:rsidRPr="007D3740">
        <w:t xml:space="preserve">ατομικής υγιεινής και καθαριότητας, για τις ανάγκες των Δομών Φιλοξενίας Ασυνόδευτων Ανηλίκων στην Θεσσαλονίκη( </w:t>
      </w:r>
      <w:proofErr w:type="spellStart"/>
      <w:r w:rsidR="007D3740" w:rsidRPr="007D3740">
        <w:t>Ωραιόκαστρο</w:t>
      </w:r>
      <w:proofErr w:type="spellEnd"/>
      <w:r w:rsidR="007D3740" w:rsidRPr="007D3740">
        <w:t xml:space="preserve">, Πυλαία, </w:t>
      </w:r>
      <w:proofErr w:type="spellStart"/>
      <w:r w:rsidR="007D3740" w:rsidRPr="007D3740">
        <w:t>Ταγαράδες</w:t>
      </w:r>
      <w:proofErr w:type="spellEnd"/>
      <w:r w:rsidR="007D3740" w:rsidRPr="007D3740">
        <w:t>), στην Αλεξανδρούπολη(Φρίξος, Έλλη), στην Αθήνα και στην Μακρινίτσα Βόλου</w:t>
      </w:r>
    </w:p>
    <w:p w:rsidR="00A13680" w:rsidRDefault="00A13680"/>
    <w:p w:rsidR="00A13680" w:rsidRDefault="00843607">
      <w:r>
        <w:t>Ημερομηνία:  …./…/</w:t>
      </w:r>
      <w:r w:rsidR="00E83915">
        <w:t>2020</w:t>
      </w:r>
    </w:p>
    <w:p w:rsidR="007D3740" w:rsidRPr="007D3740" w:rsidRDefault="007D3740">
      <w:pPr>
        <w:rPr>
          <w:u w:val="single"/>
        </w:rPr>
      </w:pPr>
      <w:r w:rsidRPr="007D3740">
        <w:rPr>
          <w:u w:val="single"/>
        </w:rPr>
        <w:t xml:space="preserve">Δομή </w:t>
      </w:r>
      <w:r w:rsidR="00430152">
        <w:rPr>
          <w:u w:val="single"/>
        </w:rPr>
        <w:t>Μακρινίτσας</w:t>
      </w:r>
    </w:p>
    <w:tbl>
      <w:tblPr>
        <w:tblpPr w:vertAnchor="text" w:horzAnchor="margin" w:tblpX="-720" w:tblpY="564"/>
        <w:tblW w:w="10201" w:type="dxa"/>
        <w:tblLook w:val="04A0"/>
      </w:tblPr>
      <w:tblGrid>
        <w:gridCol w:w="2313"/>
        <w:gridCol w:w="1465"/>
        <w:gridCol w:w="1246"/>
        <w:gridCol w:w="1255"/>
        <w:gridCol w:w="1265"/>
        <w:gridCol w:w="1263"/>
        <w:gridCol w:w="1394"/>
      </w:tblGrid>
      <w:tr w:rsidR="00843607" w:rsidTr="00EB034B">
        <w:trPr>
          <w:trHeight w:val="81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07" w:rsidRDefault="00843607" w:rsidP="00BD14CD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ΠΕΡΙΓΡΑΦΗ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7" w:rsidRDefault="00843607" w:rsidP="00BD14C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  <w:p w:rsidR="00843607" w:rsidRPr="00843607" w:rsidRDefault="00843607" w:rsidP="00BD14CD">
            <w:pPr>
              <w:jc w:val="center"/>
              <w:rPr>
                <w:rFonts w:cs="Times New Roman"/>
                <w:b/>
              </w:rPr>
            </w:pPr>
            <w:r w:rsidRPr="00843607">
              <w:rPr>
                <w:rFonts w:cs="Times New Roman"/>
                <w:b/>
              </w:rPr>
              <w:t>ΜΟΝΑΔΑ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07" w:rsidRDefault="00843607" w:rsidP="00BD14CD">
            <w:pPr>
              <w:spacing w:after="0" w:line="240" w:lineRule="auto"/>
            </w:pPr>
            <w:r>
              <w:rPr>
                <w:rFonts w:cs="Times New Roman"/>
                <w:b/>
                <w:bCs/>
              </w:rPr>
              <w:t>ΠΟΣΟΤΗΤΑ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7" w:rsidRPr="00843607" w:rsidRDefault="00843607" w:rsidP="00BD14C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ΤΙΜΗ ΜΟΝΑΔΑΣ ΑΝΕΥ ΦΠΑ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07" w:rsidRDefault="00843607" w:rsidP="00BD14C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ΤΙΜΗ ΜΟΝΑΔΑΣ ΜΕ ΦΠΑ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07" w:rsidRDefault="00843607" w:rsidP="00BD14CD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ΣΥΝΟΛΙΚΟ ΚΟΣΤΟΣ ΧΩΡΙΣ ΦΠΑ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07" w:rsidRDefault="00843607" w:rsidP="00BD14C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ΣΥΝΟΛΙΚΟ ΚΟΣΤΟΣ ΜΕ ΦΠΑ</w:t>
            </w:r>
          </w:p>
        </w:tc>
      </w:tr>
      <w:tr w:rsidR="00430152" w:rsidTr="00EB034B">
        <w:trPr>
          <w:trHeight w:val="39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Pr="00F71150" w:rsidRDefault="00430152" w:rsidP="00430152">
            <w:pPr>
              <w:rPr>
                <w:rFonts w:cs="Calibri"/>
                <w:color w:val="000000"/>
              </w:rPr>
            </w:pPr>
            <w:r w:rsidRPr="00E500D7">
              <w:rPr>
                <w:b/>
              </w:rPr>
              <w:t>ΧΛΩΡΙΝΗ ΠΑΧΥΡΕΥΣΤΗ</w:t>
            </w:r>
            <w:r>
              <w:rPr>
                <w:b/>
              </w:rPr>
              <w:t xml:space="preserve"> </w:t>
            </w:r>
            <w:r>
              <w:t xml:space="preserve">κλασική σε πλαστική συσκευασία του 1 </w:t>
            </w:r>
            <w:proofErr w:type="spellStart"/>
            <w:r>
              <w:t>lt</w:t>
            </w:r>
            <w:proofErr w:type="spellEnd"/>
            <w:r>
              <w:t>. Να αναγράφονται στη συσκευασία όλα τα σχετικά που πρέπει για τα είδη αυτά, παραγωγή - προφυλάξεις- ειδική άδεια- εγκρίσεις Γ. Χ. Κ.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Default="00430152" w:rsidP="00430152">
            <w:pPr>
              <w:jc w:val="center"/>
            </w:pPr>
          </w:p>
          <w:p w:rsidR="00430152" w:rsidRPr="00F75E50" w:rsidRDefault="00430152" w:rsidP="00430152">
            <w:pPr>
              <w:jc w:val="center"/>
            </w:pPr>
            <w:proofErr w:type="spellStart"/>
            <w:r>
              <w:t>ΤΜΧ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Default="00430152" w:rsidP="00430152">
            <w:pPr>
              <w:jc w:val="center"/>
            </w:pPr>
          </w:p>
          <w:p w:rsidR="00430152" w:rsidRPr="00D01531" w:rsidRDefault="00430152" w:rsidP="00430152">
            <w:pPr>
              <w:jc w:val="center"/>
            </w:pPr>
            <w: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</w:tr>
      <w:tr w:rsidR="00430152" w:rsidTr="005D4352">
        <w:trPr>
          <w:trHeight w:val="39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Pr="00BC332F" w:rsidRDefault="00430152" w:rsidP="00430152">
            <w:pPr>
              <w:rPr>
                <w:b/>
                <w:bCs/>
              </w:rPr>
            </w:pPr>
            <w:r w:rsidRPr="00BC332F">
              <w:rPr>
                <w:b/>
                <w:bCs/>
              </w:rPr>
              <w:t>Ρολό χαρτί κουζίνας</w:t>
            </w:r>
            <w:r w:rsidRPr="00E500D7">
              <w:rPr>
                <w:b/>
              </w:rPr>
              <w:t>(</w:t>
            </w:r>
            <w:r w:rsidRPr="009943D6">
              <w:t>συσκευασία 1100 γραμμαρίων)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Default="00430152" w:rsidP="00430152">
            <w:pPr>
              <w:jc w:val="center"/>
            </w:pPr>
          </w:p>
          <w:p w:rsidR="00430152" w:rsidRDefault="00430152" w:rsidP="00430152">
            <w:pPr>
              <w:jc w:val="center"/>
            </w:pPr>
            <w:proofErr w:type="spellStart"/>
            <w:r w:rsidRPr="00054DB2">
              <w:t>ΤΜΧ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Default="00430152" w:rsidP="00430152">
            <w:pPr>
              <w:jc w:val="center"/>
            </w:pPr>
          </w:p>
          <w:p w:rsidR="00430152" w:rsidRPr="00F75E50" w:rsidRDefault="00430152" w:rsidP="00430152">
            <w:pPr>
              <w:jc w:val="center"/>
            </w:pPr>
            <w: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</w:tr>
      <w:tr w:rsidR="00430152" w:rsidTr="0018649C">
        <w:trPr>
          <w:trHeight w:val="39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Pr="00BD6DD7" w:rsidRDefault="00430152" w:rsidP="00430152">
            <w:pPr>
              <w:rPr>
                <w:b/>
                <w:bCs/>
              </w:rPr>
            </w:pPr>
            <w:r w:rsidRPr="00BD6DD7">
              <w:rPr>
                <w:b/>
                <w:color w:val="000000"/>
                <w:shd w:val="clear" w:color="auto" w:fill="FFFFFF"/>
              </w:rPr>
              <w:t>ΣΑΚΟΥΛΕΣ ΣΚΟΥΠΙΔΙΩΝ ΓΙΓΑΣ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συσκ</w:t>
            </w:r>
            <w:proofErr w:type="spellEnd"/>
            <w:r>
              <w:rPr>
                <w:color w:val="000000"/>
                <w:shd w:val="clear" w:color="auto" w:fill="FFFFFF"/>
              </w:rPr>
              <w:t>. των 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Default="00430152" w:rsidP="00430152">
            <w:pPr>
              <w:jc w:val="center"/>
            </w:pPr>
            <w:proofErr w:type="spellStart"/>
            <w:r w:rsidRPr="00054DB2">
              <w:t>ΤΜΧ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Pr="00D01531" w:rsidRDefault="00430152" w:rsidP="00430152">
            <w:pPr>
              <w:jc w:val="center"/>
            </w:pPr>
            <w: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52" w:rsidRDefault="00430152" w:rsidP="00430152">
            <w:pPr>
              <w:spacing w:after="0" w:line="240" w:lineRule="auto"/>
              <w:jc w:val="center"/>
            </w:pPr>
          </w:p>
        </w:tc>
      </w:tr>
      <w:tr w:rsidR="00F1027E" w:rsidTr="00EB034B">
        <w:trPr>
          <w:trHeight w:val="39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7E" w:rsidRDefault="00F1027E" w:rsidP="00BD14C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ΣΥΝΟΛΟ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E" w:rsidRDefault="00F1027E" w:rsidP="00BD14CD">
            <w:pPr>
              <w:spacing w:after="0" w:line="24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7E" w:rsidRDefault="00F1027E" w:rsidP="00BD14CD">
            <w:pPr>
              <w:spacing w:after="0" w:line="240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E" w:rsidRDefault="00F1027E" w:rsidP="00BD14CD">
            <w:pPr>
              <w:spacing w:after="0" w:line="240" w:lineRule="auto"/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E" w:rsidRDefault="00F1027E" w:rsidP="00BD14CD">
            <w:pPr>
              <w:spacing w:after="0" w:line="240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7E" w:rsidRDefault="00F1027E" w:rsidP="00BD14CD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7E" w:rsidRDefault="00F1027E" w:rsidP="00BD14CD">
            <w:pPr>
              <w:spacing w:after="0" w:line="240" w:lineRule="auto"/>
              <w:jc w:val="center"/>
            </w:pPr>
          </w:p>
        </w:tc>
      </w:tr>
    </w:tbl>
    <w:p w:rsidR="00A13680" w:rsidRDefault="00A13680"/>
    <w:p w:rsidR="00A13680" w:rsidRDefault="009B2D96">
      <w:pPr>
        <w:spacing w:after="0"/>
        <w:jc w:val="both"/>
      </w:pPr>
      <w:r>
        <w:t>ΕΛΑΒΑ ΓΝΩΣΗ ΤΩΝ ΕΙΔΙΚΩΝ ΟΡΩΝ ΤΗΣ ΠΡΟΣΚΛΗΣΗΣ ΓΙΑ ΤΗΝ ΑΝΑΘΕΣΗ ΤΗΣ ΩΣ ΑΝΩ ΠΡΟΜΗΘΕΙΑΣ ΚΑΙ ΤΟΥΣ ΑΠΟΔΕΧΟΜΑΙ ΑΝΕΠΙΦΥΛΑΚΤΑ.</w:t>
      </w:r>
    </w:p>
    <w:p w:rsidR="00A13680" w:rsidRDefault="00A13680">
      <w:pPr>
        <w:spacing w:after="0"/>
        <w:jc w:val="both"/>
      </w:pPr>
    </w:p>
    <w:p w:rsidR="00A13680" w:rsidRDefault="009B2D96">
      <w:pPr>
        <w:spacing w:after="0"/>
        <w:jc w:val="both"/>
      </w:pPr>
      <w:r>
        <w:t>Η παράδοση των παραπάνω ειδών σ</w:t>
      </w:r>
      <w:r w:rsidR="007D3740">
        <w:t>την ως άνω Δομή</w:t>
      </w:r>
      <w:r>
        <w:t>, θα πραγματοποιείται με δική μου δαπάνη τμηματικά ή άπαξ,</w:t>
      </w:r>
      <w:r>
        <w:rPr>
          <w:b/>
        </w:rPr>
        <w:t xml:space="preserve"> </w:t>
      </w:r>
      <w:r>
        <w:t>κατόπιν συνεννόησης με τη Δομή.</w:t>
      </w:r>
    </w:p>
    <w:p w:rsidR="00A13680" w:rsidRDefault="00A13680">
      <w:pPr>
        <w:spacing w:after="0"/>
        <w:jc w:val="both"/>
      </w:pPr>
    </w:p>
    <w:p w:rsidR="00A13680" w:rsidRDefault="009B2D96">
      <w:pPr>
        <w:spacing w:after="0"/>
        <w:jc w:val="both"/>
      </w:pPr>
      <w:r>
        <w:t xml:space="preserve">Η παρούσα προσφορά ισχύει μέχρι τις </w:t>
      </w:r>
      <w:r w:rsidR="00BD14CD">
        <w:t>31</w:t>
      </w:r>
      <w:r>
        <w:t>/</w:t>
      </w:r>
      <w:r w:rsidRPr="00843607">
        <w:t>0</w:t>
      </w:r>
      <w:r w:rsidR="007D3740">
        <w:t>5</w:t>
      </w:r>
      <w:r>
        <w:t>/20</w:t>
      </w:r>
      <w:r w:rsidRPr="00843607">
        <w:t>20</w:t>
      </w:r>
      <w:r>
        <w:t>.</w:t>
      </w:r>
    </w:p>
    <w:p w:rsidR="00A13680" w:rsidRDefault="00A13680">
      <w:pPr>
        <w:spacing w:after="0"/>
        <w:jc w:val="both"/>
      </w:pPr>
    </w:p>
    <w:p w:rsidR="00A13680" w:rsidRDefault="009B2D96">
      <w:pPr>
        <w:spacing w:after="0"/>
        <w:jc w:val="both"/>
      </w:pPr>
      <w:r>
        <w:t xml:space="preserve">Εταιρία / Επιχείρηση: </w:t>
      </w:r>
      <w:r>
        <w:tab/>
      </w:r>
    </w:p>
    <w:p w:rsidR="00A13680" w:rsidRDefault="00A13680">
      <w:pPr>
        <w:spacing w:after="0"/>
        <w:jc w:val="both"/>
      </w:pPr>
    </w:p>
    <w:p w:rsidR="00A13680" w:rsidRDefault="009B2D96">
      <w:pPr>
        <w:spacing w:after="0"/>
        <w:jc w:val="both"/>
      </w:pPr>
      <w:r>
        <w:t>Ονοματεπώνυμο:</w:t>
      </w:r>
    </w:p>
    <w:p w:rsidR="00A13680" w:rsidRDefault="00A13680">
      <w:pPr>
        <w:spacing w:after="0"/>
        <w:jc w:val="both"/>
      </w:pPr>
    </w:p>
    <w:p w:rsidR="00A13680" w:rsidRDefault="009B2D96">
      <w:pPr>
        <w:spacing w:after="0"/>
        <w:jc w:val="both"/>
      </w:pPr>
      <w:r>
        <w:t xml:space="preserve">Υπογραφή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Σφραγίδα</w:t>
      </w:r>
    </w:p>
    <w:sectPr w:rsidR="00A13680" w:rsidSect="00DE3C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F7CD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4321F"/>
    <w:multiLevelType w:val="multilevel"/>
    <w:tmpl w:val="07500B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680"/>
    <w:rsid w:val="001C39F9"/>
    <w:rsid w:val="00292710"/>
    <w:rsid w:val="002D3868"/>
    <w:rsid w:val="00430152"/>
    <w:rsid w:val="00475B9B"/>
    <w:rsid w:val="004E471C"/>
    <w:rsid w:val="005E13A9"/>
    <w:rsid w:val="007D3740"/>
    <w:rsid w:val="00843607"/>
    <w:rsid w:val="009B2D96"/>
    <w:rsid w:val="00A13680"/>
    <w:rsid w:val="00BD14CD"/>
    <w:rsid w:val="00BF5788"/>
    <w:rsid w:val="00D43272"/>
    <w:rsid w:val="00DE3CD6"/>
    <w:rsid w:val="00E83915"/>
    <w:rsid w:val="00EB034B"/>
    <w:rsid w:val="00F1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D6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rsid w:val="00DE3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DE3CD6"/>
  </w:style>
  <w:style w:type="paragraph" w:styleId="a5">
    <w:name w:val="footer"/>
    <w:basedOn w:val="a"/>
    <w:link w:val="Char0"/>
    <w:uiPriority w:val="99"/>
    <w:rsid w:val="00DE3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3CD6"/>
  </w:style>
  <w:style w:type="character" w:styleId="-">
    <w:name w:val="Hyperlink"/>
    <w:basedOn w:val="a0"/>
    <w:uiPriority w:val="99"/>
    <w:rsid w:val="00DE3CD6"/>
    <w:rPr>
      <w:color w:val="0563C1"/>
      <w:u w:val="single"/>
    </w:rPr>
  </w:style>
  <w:style w:type="character" w:customStyle="1" w:styleId="1">
    <w:name w:val="Ανεπίλυτη αναφορά1"/>
    <w:basedOn w:val="a0"/>
    <w:uiPriority w:val="99"/>
    <w:rsid w:val="00DE3CD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E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DE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DE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Αντιγόνη</cp:lastModifiedBy>
  <cp:revision>2</cp:revision>
  <dcterms:created xsi:type="dcterms:W3CDTF">2020-03-20T15:30:00Z</dcterms:created>
  <dcterms:modified xsi:type="dcterms:W3CDTF">2020-03-20T15:30:00Z</dcterms:modified>
</cp:coreProperties>
</file>